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5295" w:rsidRDefault="007B24CD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4694237</wp:posOffset>
                </wp:positionH>
                <wp:positionV relativeFrom="line">
                  <wp:posOffset>8083550</wp:posOffset>
                </wp:positionV>
                <wp:extent cx="2032530" cy="812800"/>
                <wp:effectExtent l="0" t="0" r="0" b="0"/>
                <wp:wrapThrough wrapText="bothSides" distL="152400" distR="152400">
                  <wp:wrapPolygon edited="1">
                    <wp:start x="-67" y="-169"/>
                    <wp:lineTo x="-67" y="0"/>
                    <wp:lineTo x="-67" y="21600"/>
                    <wp:lineTo x="-67" y="21769"/>
                    <wp:lineTo x="0" y="21769"/>
                    <wp:lineTo x="21599" y="21769"/>
                    <wp:lineTo x="21666" y="21769"/>
                    <wp:lineTo x="21666" y="21600"/>
                    <wp:lineTo x="21666" y="0"/>
                    <wp:lineTo x="21666" y="-169"/>
                    <wp:lineTo x="21599" y="-169"/>
                    <wp:lineTo x="0" y="-169"/>
                    <wp:lineTo x="-67" y="-169"/>
                  </wp:wrapPolygon>
                </wp:wrapThrough>
                <wp:docPr id="1073741825" name="officeArt object" descr="Group Participants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530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D5D5D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75295" w:rsidRDefault="007B24CD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color w:val="929292"/>
                                <w:lang w:val="en-US"/>
                              </w:rPr>
                              <w:t xml:space="preserve">Group Participants: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9.6pt;margin-top:636.5pt;width:160.0pt;height:6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5D5D5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outline w:val="0"/>
                          <w:color w:val="919191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Group Participants: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-452159</wp:posOffset>
            </wp:positionH>
            <wp:positionV relativeFrom="page">
              <wp:posOffset>776816</wp:posOffset>
            </wp:positionV>
            <wp:extent cx="6958322" cy="1620717"/>
            <wp:effectExtent l="0" t="0" r="0" b="0"/>
            <wp:wrapTopAndBottom distT="152400" distB="152400"/>
            <wp:docPr id="1073741826" name="officeArt object" descr="Banner 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nner Banner" descr="Banner Banner"/>
                    <pic:cNvPicPr>
                      <a:picLocks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22" cy="162071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 w:rsidR="0077529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CD" w:rsidRDefault="007B24CD">
      <w:r>
        <w:separator/>
      </w:r>
    </w:p>
  </w:endnote>
  <w:endnote w:type="continuationSeparator" w:id="0">
    <w:p w:rsidR="007B24CD" w:rsidRDefault="007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95" w:rsidRDefault="007752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CD" w:rsidRDefault="007B24CD">
      <w:r>
        <w:separator/>
      </w:r>
    </w:p>
  </w:footnote>
  <w:footnote w:type="continuationSeparator" w:id="0">
    <w:p w:rsidR="007B24CD" w:rsidRDefault="007B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95" w:rsidRDefault="007752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5"/>
    <w:rsid w:val="00224211"/>
    <w:rsid w:val="00775295"/>
    <w:rsid w:val="007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7A400-95F2-4A00-899A-78E8FDBF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Davis</dc:creator>
  <cp:lastModifiedBy>Debra Davis</cp:lastModifiedBy>
  <cp:revision>2</cp:revision>
  <dcterms:created xsi:type="dcterms:W3CDTF">2022-04-25T12:26:00Z</dcterms:created>
  <dcterms:modified xsi:type="dcterms:W3CDTF">2022-04-25T12:26:00Z</dcterms:modified>
</cp:coreProperties>
</file>